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88" w:rsidRDefault="00B45A88" w:rsidP="00B45A88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GOPS.III.0341.3.2021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5</w:t>
      </w:r>
    </w:p>
    <w:p w:rsidR="00B45A88" w:rsidRDefault="00B45A88" w:rsidP="00B45A8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CENOWY - PAKIET NR 1</w:t>
      </w:r>
    </w:p>
    <w:p w:rsidR="00B45A88" w:rsidRDefault="00B45A88" w:rsidP="00B45A88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B45A88" w:rsidRDefault="00B45A88" w:rsidP="00B45A88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B45A88" w:rsidRDefault="00B45A88" w:rsidP="00B45A88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p w:rsidR="00B45A88" w:rsidRDefault="00B45A88" w:rsidP="00B45A88">
      <w:pPr>
        <w:spacing w:after="0" w:line="240" w:lineRule="auto"/>
        <w:outlineLvl w:val="0"/>
        <w:rPr>
          <w:rFonts w:ascii="Times New Roman" w:hAnsi="Times New Roman"/>
          <w:b/>
          <w:bCs/>
        </w:rPr>
      </w:pPr>
    </w:p>
    <w:tbl>
      <w:tblPr>
        <w:tblW w:w="10359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3402"/>
        <w:gridCol w:w="567"/>
        <w:gridCol w:w="708"/>
        <w:gridCol w:w="851"/>
        <w:gridCol w:w="1417"/>
        <w:gridCol w:w="1418"/>
        <w:gridCol w:w="1560"/>
      </w:tblGrid>
      <w:tr w:rsidR="00B45A88" w:rsidRPr="00AB63C9" w:rsidTr="00C86C45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Default="00B45A88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Default="00B45A88" w:rsidP="00C86C45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Żur w butelce koncentrat bez konserwantów op. butelka szklana 300 ml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Barszcz biały w proszku bez glutaminianu sodu. Skład: mąka pszenna, odtłuszczone mleko w proszku, sól, skrobia ziemniaczana, wędzony tłuszcz wieprzowy, cukier, kwas cytrynowy, ekstrakt drożdży, aromaty, suszone warzywa (cebula, czosnek), majeranek, pieprz czarny.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3.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Pomidory krojone bez skóry w soku pomidorowym, op. puszka od 400 g do  2500 g. Skład: pomidory krojone b/s 65%, sok pomidorowy 34,9%, regulator kwasowości.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Koncentrat barszczu czerwonego, op. butelka szklana 300 ml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Ananas plastry w syropie, op. puszka ok. 565 g (masa po odsączeniu 320-340 g)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Jaja</w:t>
            </w:r>
            <w:r>
              <w:rPr>
                <w:sz w:val="20"/>
              </w:rPr>
              <w:t xml:space="preserve"> spożywcze duże, </w:t>
            </w:r>
            <w:r w:rsidRPr="00554B92">
              <w:rPr>
                <w:b/>
                <w:sz w:val="20"/>
              </w:rPr>
              <w:t>klasy 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4280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Kasza jęczmienna</w:t>
            </w:r>
            <w:r>
              <w:rPr>
                <w:sz w:val="20"/>
              </w:rPr>
              <w:t xml:space="preserve"> perłowa mazurska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Kasza jęczmienna pęczak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Kasza manna błyskawiczna, op. 500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Płatki owsiane górskie, op. 500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 xml:space="preserve">Płatki kukurydziane bez glutaminianu sodu, op. 250 g. Skład: grys kukurydziany 98,6%, cukier, sól, cukier brązowy, </w:t>
            </w:r>
            <w:proofErr w:type="spellStart"/>
            <w:r>
              <w:rPr>
                <w:sz w:val="20"/>
              </w:rPr>
              <w:t>wit</w:t>
            </w:r>
            <w:proofErr w:type="spellEnd"/>
            <w:r>
              <w:rPr>
                <w:sz w:val="20"/>
              </w:rPr>
              <w:t>. B6, B2, kwas foliowy.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 xml:space="preserve">Płatki zbożowe o smaku czekoladowym bez glutaminianu sodu, op. 250 g. Skład: mąka pszenna pełnoziarnista 51%, cukier, mąka kukurydziana 17%, syrop glukozowy, kakao o obniżonej zawartości tłuszczu 5,7%; składnik mineralny: wapń; sól, aromat naturalny, żelazo, </w:t>
            </w:r>
            <w:proofErr w:type="spellStart"/>
            <w:r>
              <w:rPr>
                <w:sz w:val="20"/>
              </w:rPr>
              <w:t>wit</w:t>
            </w:r>
            <w:proofErr w:type="spellEnd"/>
            <w:r>
              <w:rPr>
                <w:sz w:val="20"/>
              </w:rPr>
              <w:t>. B3, B5, B6, B2, B1, B9, D. Kształt: kulki lub muszelki.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 xml:space="preserve">Płatki zbożowe kółka bez glutaminianu sodu, op. 250 g. Skład: mąka owsiana pełnoziarnista 27,2 %; mąka pszenna pełnoziarnista 27,1%; mąka jęczmienna pełnoziarnista 15,7%; skrobia pszenna; miód 3%; mąka kukurydziana </w:t>
            </w:r>
            <w:r>
              <w:rPr>
                <w:sz w:val="20"/>
              </w:rPr>
              <w:lastRenderedPageBreak/>
              <w:t>pełnoziarnista 2%.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lastRenderedPageBreak/>
              <w:t>14.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Płatki ryżowe błyskawiczne, op. 250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Kakao naturalne o obniżonej zawartości tłuszczu (10% – 12%), op. 200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Kawa zbożowa rozpuszczalna, op.150 g. Skład: zboża 78% (jęczmień, żyto), cykoria.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Kawa zbożowa luz, op. 250 g. Skład: żyto 60%, jęczmień 20%, cykoria, burak cukrowy – prażone.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Herbata ekspresowa op. 100 szt. Skład: herbata czarna 98%.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op.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Herbata ekspresowa ziołowa (mięta, melisa, rumianek) op. 20 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op.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Herbata ekspresowa owocowa (malina, owoce leśne, żurawina, truskawka) op. 20 szt.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</w:p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op.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Koncentrat pomidorowy 30% dwukrotnie skoncentrowany</w:t>
            </w:r>
            <w:r>
              <w:rPr>
                <w:sz w:val="20"/>
              </w:rPr>
              <w:t>, op. puszka od 850 g do 4550 g. Skład: pomidory, sól, kwas cytrynowy.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Kukurydza konserwowa</w:t>
            </w:r>
            <w:r>
              <w:rPr>
                <w:sz w:val="20"/>
              </w:rPr>
              <w:t>, op. puszka  400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Majonez</w:t>
            </w:r>
            <w:r>
              <w:rPr>
                <w:sz w:val="20"/>
              </w:rPr>
              <w:t>, op. 700 ml. Skład: olej rzepakowy, żółtko jaja 6%, ocet, musztarda, cukier, sól, przyprawy, przeciwutleniacz, regulator kwasowości.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Makaron ŚWIDERKI</w:t>
            </w:r>
            <w:r>
              <w:rPr>
                <w:sz w:val="20"/>
              </w:rPr>
              <w:t xml:space="preserve">, op. od 0,5 kg do 2 </w:t>
            </w:r>
            <w:proofErr w:type="spellStart"/>
            <w:r>
              <w:rPr>
                <w:sz w:val="20"/>
              </w:rPr>
              <w:t>kg</w:t>
            </w:r>
            <w:proofErr w:type="spellEnd"/>
            <w:r>
              <w:rPr>
                <w:sz w:val="20"/>
              </w:rPr>
              <w:t xml:space="preserve">. Skład: mąka pełnoziarnista z pszenicy </w:t>
            </w:r>
            <w:proofErr w:type="spellStart"/>
            <w:r>
              <w:rPr>
                <w:sz w:val="20"/>
              </w:rPr>
              <w:t>durum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Makaron SPAGHETTI </w:t>
            </w:r>
            <w:r>
              <w:rPr>
                <w:sz w:val="20"/>
              </w:rPr>
              <w:t xml:space="preserve">op. od g do 2000 0,5 kg do 1 </w:t>
            </w:r>
            <w:proofErr w:type="spellStart"/>
            <w:r>
              <w:rPr>
                <w:sz w:val="20"/>
              </w:rPr>
              <w:t>kg</w:t>
            </w:r>
            <w:proofErr w:type="spellEnd"/>
            <w:r>
              <w:rPr>
                <w:sz w:val="20"/>
              </w:rPr>
              <w:t xml:space="preserve">. Skład: mąka pełnoziarnista z pszenicy </w:t>
            </w:r>
            <w:proofErr w:type="spellStart"/>
            <w:r>
              <w:rPr>
                <w:sz w:val="20"/>
              </w:rPr>
              <w:t>durum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Makaron MUSZELKA DROBNA op. od 0,5 kg do 2 </w:t>
            </w:r>
            <w:proofErr w:type="spellStart"/>
            <w:r>
              <w:rPr>
                <w:sz w:val="20"/>
              </w:rPr>
              <w:t>kg</w:t>
            </w:r>
            <w:proofErr w:type="spellEnd"/>
            <w:r>
              <w:rPr>
                <w:sz w:val="20"/>
              </w:rPr>
              <w:t xml:space="preserve">. Skład: mąka makaronowa z pszenicy </w:t>
            </w:r>
            <w:proofErr w:type="spellStart"/>
            <w:r>
              <w:rPr>
                <w:sz w:val="20"/>
              </w:rPr>
              <w:t>durum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Makaron </w:t>
            </w:r>
            <w:r>
              <w:rPr>
                <w:sz w:val="20"/>
              </w:rPr>
              <w:t xml:space="preserve">GWIAZDKI op. 250 g. Skład: mąka makaronowa z pszenicy </w:t>
            </w:r>
            <w:proofErr w:type="spellStart"/>
            <w:r>
              <w:rPr>
                <w:sz w:val="20"/>
              </w:rPr>
              <w:t>durum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Makaron ŁAZANKI</w:t>
            </w:r>
            <w:r>
              <w:rPr>
                <w:sz w:val="20"/>
              </w:rPr>
              <w:t xml:space="preserve"> op. 2 </w:t>
            </w:r>
            <w:proofErr w:type="spellStart"/>
            <w:r>
              <w:rPr>
                <w:sz w:val="20"/>
              </w:rPr>
              <w:t>kg</w:t>
            </w:r>
            <w:proofErr w:type="spellEnd"/>
            <w:r>
              <w:rPr>
                <w:sz w:val="20"/>
              </w:rPr>
              <w:t xml:space="preserve">. Skład: mąka makaronowa z pszenicy </w:t>
            </w:r>
            <w:proofErr w:type="spellStart"/>
            <w:r>
              <w:rPr>
                <w:sz w:val="20"/>
              </w:rPr>
              <w:t>durum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Makaron rosołowy, op. 2 </w:t>
            </w:r>
            <w:proofErr w:type="spellStart"/>
            <w:r>
              <w:rPr>
                <w:sz w:val="20"/>
              </w:rPr>
              <w:t>kg</w:t>
            </w:r>
            <w:proofErr w:type="spellEnd"/>
            <w:r>
              <w:rPr>
                <w:sz w:val="20"/>
              </w:rPr>
              <w:t xml:space="preserve">. Skład: mąka makaronowa z pszenicy </w:t>
            </w:r>
            <w:proofErr w:type="spellStart"/>
            <w:r>
              <w:rPr>
                <w:sz w:val="20"/>
              </w:rPr>
              <w:t>durum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Makaron ZACIERKA op. 250 g. Skład: mąka makaronowa z pszenicy </w:t>
            </w:r>
            <w:proofErr w:type="spellStart"/>
            <w:r>
              <w:rPr>
                <w:sz w:val="20"/>
              </w:rPr>
              <w:t>durum</w:t>
            </w:r>
            <w:proofErr w:type="spellEnd"/>
            <w:r>
              <w:rPr>
                <w:sz w:val="20"/>
              </w:rPr>
              <w:t>, jaja 8 – 12%.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 xml:space="preserve">Makaron ryż, op. 250g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 xml:space="preserve">Makaron </w:t>
            </w:r>
            <w:r>
              <w:rPr>
                <w:sz w:val="20"/>
              </w:rPr>
              <w:t xml:space="preserve">KOKARDKI op. 2 </w:t>
            </w:r>
            <w:proofErr w:type="spellStart"/>
            <w:r>
              <w:rPr>
                <w:sz w:val="20"/>
              </w:rPr>
              <w:t>kg</w:t>
            </w:r>
            <w:proofErr w:type="spellEnd"/>
            <w:r>
              <w:rPr>
                <w:sz w:val="20"/>
              </w:rPr>
              <w:t xml:space="preserve">. Skład: mąka pełnoziarnista z pszenicy </w:t>
            </w:r>
            <w:proofErr w:type="spellStart"/>
            <w:r>
              <w:rPr>
                <w:sz w:val="20"/>
              </w:rPr>
              <w:t>durum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Mąka</w:t>
            </w:r>
            <w:r>
              <w:rPr>
                <w:sz w:val="20"/>
              </w:rPr>
              <w:t xml:space="preserve"> pszenna typ</w:t>
            </w:r>
            <w:r w:rsidRPr="00AB63C9">
              <w:rPr>
                <w:sz w:val="20"/>
              </w:rPr>
              <w:t xml:space="preserve"> 500 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Mąka pszenna pełnoziarnista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lastRenderedPageBreak/>
              <w:t>35.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Mąka ziemniaczana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Ocet</w:t>
            </w:r>
            <w:r>
              <w:rPr>
                <w:sz w:val="20"/>
              </w:rPr>
              <w:t xml:space="preserve"> jabłkowy 6%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l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Olej rzepakowy</w:t>
            </w:r>
            <w:r>
              <w:rPr>
                <w:sz w:val="20"/>
              </w:rPr>
              <w:t xml:space="preserve"> rafinowany o zawartości kwasów </w:t>
            </w:r>
            <w:proofErr w:type="spellStart"/>
            <w:r>
              <w:rPr>
                <w:sz w:val="20"/>
              </w:rPr>
              <w:t>jednonienasyc</w:t>
            </w:r>
            <w:proofErr w:type="spellEnd"/>
            <w:r>
              <w:rPr>
                <w:sz w:val="20"/>
              </w:rPr>
              <w:t xml:space="preserve">. pow. 50% i kwasów </w:t>
            </w:r>
            <w:proofErr w:type="spellStart"/>
            <w:r>
              <w:rPr>
                <w:sz w:val="20"/>
              </w:rPr>
              <w:t>wielonienasyconych</w:t>
            </w:r>
            <w:proofErr w:type="spellEnd"/>
            <w:r>
              <w:rPr>
                <w:sz w:val="20"/>
              </w:rPr>
              <w:t xml:space="preserve"> poniżej 40%. Skład: 100% rafinowany olej rzepakowy z pierwszego tłoczenia.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680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Olej słonecznikowy, op. 1 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Ryż </w:t>
            </w:r>
            <w:r>
              <w:rPr>
                <w:sz w:val="20"/>
              </w:rPr>
              <w:t xml:space="preserve">biały </w:t>
            </w:r>
            <w:proofErr w:type="spellStart"/>
            <w:r>
              <w:rPr>
                <w:sz w:val="20"/>
              </w:rPr>
              <w:t>długoziarnisty</w:t>
            </w:r>
            <w:proofErr w:type="spellEnd"/>
            <w:r w:rsidRPr="00AB63C9">
              <w:rPr>
                <w:sz w:val="20"/>
              </w:rPr>
              <w:t xml:space="preserve">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Sos pieczeniowy ciemny</w:t>
            </w:r>
            <w:r>
              <w:rPr>
                <w:sz w:val="20"/>
              </w:rPr>
              <w:t xml:space="preserve"> bez glutaminianu sodu. Skład: skrobia ziemniaczana, mąka pszenna 17%, sól, suszone warzywa 10,2% (pomidor, cebula, czosnek), cukier, ekstrakt drożdży, aromaty, barwnik, przyprawy, kwas cytrynowy, olej słonecznikowy.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Sos do spaghetti boloński bez glutaminianu sodu. Skład: pomidor suszony 31,1%; czerwona papryka suszona; cebula suszona 4,4%; smażona cebula; chrzan; skrobia modyfikowana; cukier; sól; natka pietruszki; bazylia; </w:t>
            </w:r>
            <w:proofErr w:type="spellStart"/>
            <w:r>
              <w:rPr>
                <w:sz w:val="20"/>
              </w:rPr>
              <w:t>oregano</w:t>
            </w:r>
            <w:proofErr w:type="spellEnd"/>
            <w:r>
              <w:rPr>
                <w:sz w:val="20"/>
              </w:rPr>
              <w:t xml:space="preserve">; tymianek; majeranek; aromaty; olej słonecznikowy; kwasek cytrynowy; przyprawy; koncentrat soku z czerwonych buraków; oliwa z oliwek. 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Sos myśliwski</w:t>
            </w:r>
            <w:r>
              <w:rPr>
                <w:sz w:val="20"/>
              </w:rPr>
              <w:t xml:space="preserve"> bez glutaminianu sodu. Skład: mąka pszenna, sól, skrobia pszenna, cukier, cebula, marchew, pasternak, aromat, pieprz czarny, kwas cytrynowy, czosnek, pieczarka, jałowiec, majeranek.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Cynamon op. 12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Sól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Sól o obniżonej zawartości sodu (sodowo – potasowa)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Bazylia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AB63C9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Cukier </w:t>
            </w:r>
            <w:r>
              <w:rPr>
                <w:sz w:val="20"/>
              </w:rPr>
              <w:t xml:space="preserve">biały kryształ op. </w:t>
            </w:r>
            <w:r w:rsidRPr="00AB63C9">
              <w:rPr>
                <w:sz w:val="20"/>
              </w:rPr>
              <w:t>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BD05AB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BD05AB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Kminek</w:t>
            </w:r>
            <w:r>
              <w:rPr>
                <w:sz w:val="20"/>
              </w:rPr>
              <w:t xml:space="preserve"> mielony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BD05AB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BD05AB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Kminek ziarno op.20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BD05AB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BD05AB">
              <w:rPr>
                <w:sz w:val="20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Kwasek cytrynowy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BD05AB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BD05AB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Liść laurowy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BD05AB" w:rsidRDefault="00B45A88" w:rsidP="00C86C45">
            <w:pPr>
              <w:pStyle w:val="TableContents"/>
              <w:jc w:val="center"/>
              <w:rPr>
                <w:sz w:val="20"/>
              </w:rPr>
            </w:pPr>
            <w:r w:rsidRPr="00BD05AB">
              <w:rPr>
                <w:sz w:val="20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Majeranek</w:t>
            </w:r>
            <w:r>
              <w:rPr>
                <w:sz w:val="20"/>
              </w:rPr>
              <w:t xml:space="preserve"> otarty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 xml:space="preserve">53. 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proofErr w:type="spellStart"/>
            <w:r w:rsidRPr="00AB63C9">
              <w:rPr>
                <w:sz w:val="20"/>
              </w:rPr>
              <w:t>Oregano</w:t>
            </w:r>
            <w:proofErr w:type="spellEnd"/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 w:rsidRPr="00AB63C9">
              <w:rPr>
                <w:sz w:val="20"/>
              </w:rPr>
              <w:t>Papryka mielona słodka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Papryka mielona ostra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Pieprz czarny mielony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Pieprz cytrynowy mielony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lastRenderedPageBreak/>
              <w:t>58.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Pieprz ziołowy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Kurkuma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Lubczyk suszony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Kolendra suszona mielona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Kolendra ziarno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Ziele angielskie ziarno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Czosnek granulowany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Sezam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>Przyprawa do zup w płynie</w:t>
            </w:r>
            <w:r>
              <w:rPr>
                <w:sz w:val="20"/>
              </w:rPr>
              <w:t>. Skład: woda, sól, wzmacniacz smaku, ocet, wyciąg z lubczyku, glukoza, ekstrakt drożdży, aromat.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Przyprawa do kurczaka </w:t>
            </w:r>
            <w:r>
              <w:rPr>
                <w:sz w:val="20"/>
              </w:rPr>
              <w:t xml:space="preserve">bez glutaminianu sodu. Skład: sól, papryka 14%, czosnek 13%, pieprz </w:t>
            </w:r>
            <w:proofErr w:type="spellStart"/>
            <w:r>
              <w:rPr>
                <w:sz w:val="20"/>
              </w:rPr>
              <w:t>cayenne</w:t>
            </w:r>
            <w:proofErr w:type="spellEnd"/>
            <w:r>
              <w:rPr>
                <w:sz w:val="20"/>
              </w:rPr>
              <w:t xml:space="preserve"> 7%, kurkuma 4%, curry 4%, kolendra, </w:t>
            </w:r>
            <w:proofErr w:type="spellStart"/>
            <w:r>
              <w:rPr>
                <w:sz w:val="20"/>
              </w:rPr>
              <w:t>kumin</w:t>
            </w:r>
            <w:proofErr w:type="spellEnd"/>
            <w:r>
              <w:rPr>
                <w:sz w:val="20"/>
              </w:rPr>
              <w:t xml:space="preserve">, kurkuma, pieprz, anyż, cynamon, nasiona kopru włoskiego, imbir, korzeń </w:t>
            </w:r>
            <w:proofErr w:type="spellStart"/>
            <w:r>
              <w:rPr>
                <w:sz w:val="20"/>
              </w:rPr>
              <w:t>lubczyka</w:t>
            </w:r>
            <w:proofErr w:type="spellEnd"/>
            <w:r>
              <w:rPr>
                <w:sz w:val="20"/>
              </w:rPr>
              <w:t xml:space="preserve">, ziele angielskie, olej słonecznikowy, nasiona kozieradki, gałka </w:t>
            </w:r>
            <w:proofErr w:type="spellStart"/>
            <w:r>
              <w:rPr>
                <w:sz w:val="20"/>
              </w:rPr>
              <w:t>muszkatałowa</w:t>
            </w:r>
            <w:proofErr w:type="spellEnd"/>
            <w:r>
              <w:rPr>
                <w:sz w:val="20"/>
              </w:rPr>
              <w:t>, goździki.</w:t>
            </w:r>
          </w:p>
          <w:p w:rsidR="00B45A88" w:rsidRDefault="00B45A88" w:rsidP="00C86C45">
            <w:pPr>
              <w:pStyle w:val="Standard"/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3C9"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Przyprawa do </w:t>
            </w:r>
            <w:r>
              <w:rPr>
                <w:sz w:val="20"/>
              </w:rPr>
              <w:t>mięs</w:t>
            </w:r>
            <w:r w:rsidRPr="00AB63C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bez glutaminianu sodu. Skład: sól, mąka pszenna, papryka, cebula, czosnek mielony, pieprz, natka pietruszki, rozmaryn, </w:t>
            </w:r>
            <w:proofErr w:type="spellStart"/>
            <w:r>
              <w:rPr>
                <w:sz w:val="20"/>
              </w:rPr>
              <w:t>oregano</w:t>
            </w:r>
            <w:proofErr w:type="spellEnd"/>
            <w:r>
              <w:rPr>
                <w:sz w:val="20"/>
              </w:rPr>
              <w:t xml:space="preserve">, tymianek, majeranek, aromaty, gałka </w:t>
            </w:r>
            <w:proofErr w:type="spellStart"/>
            <w:r>
              <w:rPr>
                <w:sz w:val="20"/>
              </w:rPr>
              <w:t>muszkatałowa</w:t>
            </w:r>
            <w:proofErr w:type="spellEnd"/>
            <w:r>
              <w:rPr>
                <w:sz w:val="20"/>
              </w:rPr>
              <w:t>, skrobia.</w:t>
            </w:r>
          </w:p>
          <w:p w:rsidR="00B45A88" w:rsidRDefault="00B45A88" w:rsidP="00C86C45">
            <w:pPr>
              <w:pStyle w:val="Standard"/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Pr="00AB63C9">
              <w:rPr>
                <w:rFonts w:ascii="Times New Roman" w:hAnsi="Times New Roman"/>
              </w:rPr>
              <w:t>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Przyprawa do </w:t>
            </w:r>
            <w:r>
              <w:rPr>
                <w:sz w:val="20"/>
              </w:rPr>
              <w:t>ryb</w:t>
            </w:r>
            <w:r w:rsidRPr="00AB63C9">
              <w:rPr>
                <w:sz w:val="20"/>
              </w:rPr>
              <w:t xml:space="preserve"> </w:t>
            </w:r>
            <w:r>
              <w:rPr>
                <w:sz w:val="20"/>
              </w:rPr>
              <w:t>bez glutaminianu sodu. Skład: sól, cebula, gorczyca biała, czosnek, pomidor, owoc kolendry, cukier, natka pietruszki, pieprz czarny, nasiona kopru, kurkuma, imbir, pieprz biały.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 w:rsidRPr="00AB63C9">
              <w:rPr>
                <w:sz w:val="20"/>
              </w:rPr>
              <w:t xml:space="preserve">Przyprawa warzywna do potraw </w:t>
            </w:r>
            <w:r>
              <w:rPr>
                <w:sz w:val="20"/>
              </w:rPr>
              <w:t>bez glutaminianu sodu. Skład: sól, suszone warzywa (marchew, pietruszka korzeń, cebula, ziemniaki, seler, por, natka pietruszki, czosnek)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Pr="00AB63C9">
              <w:rPr>
                <w:rFonts w:ascii="Times New Roman" w:hAnsi="Times New Roman"/>
              </w:rPr>
              <w:t>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Ogórek konserwowy słoik 0,9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Chrzan tarty, op. słoik ok.180 g. Skład: korzeń chrzanu 60%, woda, olej rzepakowy, ocet, cukier, sól, kwas cytrynowy, ekstrakt drożdżowy, przyprawy.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Miód naturalny wielokwiatowy nektarowy, op. 1 kg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Ketchup łagodny op. 400 g. Skład: pomidory (od 160 g pomidorów na 100 g produktu), cukier, skrobia </w:t>
            </w:r>
            <w:r>
              <w:rPr>
                <w:sz w:val="20"/>
              </w:rPr>
              <w:lastRenderedPageBreak/>
              <w:t>modyfikowana kukurydziana, sól, ocet regulator kwasowości, przyprawy.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lastRenderedPageBreak/>
              <w:t>75.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Musztarda sarepska, op. 180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Sos sojowy ciemny, op. 150 ml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Soczewica czerwona sucha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Dżem jednoowocowy niskosłodzony truskawkowy, malinowy, brzoskwiniowy, uzyskiwany z naturalnych owoców i cukru, bez sztucznych barwników i konserwantów. Produkt powinien zawierać kawałki owoców w dużej ilości, op. słoik 280 g.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 xml:space="preserve">Woda mineralna niegazowana op. butelka 5 l – </w:t>
            </w:r>
            <w:proofErr w:type="spellStart"/>
            <w:r>
              <w:rPr>
                <w:sz w:val="20"/>
              </w:rPr>
              <w:t>średniozmineralizowana</w:t>
            </w:r>
            <w:proofErr w:type="spellEnd"/>
            <w:r>
              <w:rPr>
                <w:sz w:val="20"/>
              </w:rPr>
              <w:t>, czyli ogólna wartość soli mineralnych mieści się w granicach od 500 mg/l do 1500 mg/l.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Default="00B45A88" w:rsidP="00C86C45">
            <w:pPr>
              <w:pStyle w:val="TableContents"/>
              <w:jc w:val="center"/>
              <w:rPr>
                <w:sz w:val="20"/>
              </w:rPr>
            </w:pPr>
            <w:r>
              <w:rPr>
                <w:sz w:val="20"/>
              </w:rPr>
              <w:t>1268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AB63C9" w:rsidRDefault="00B45A88" w:rsidP="00C86C45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  <w:tr w:rsidR="00B45A88" w:rsidRPr="0078202A" w:rsidTr="00C86C45">
        <w:tc>
          <w:tcPr>
            <w:tcW w:w="879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A88" w:rsidRPr="0078202A" w:rsidRDefault="00B45A88" w:rsidP="00C86C45">
            <w:pPr>
              <w:pStyle w:val="TableContents"/>
              <w:spacing w:line="276" w:lineRule="auto"/>
              <w:jc w:val="center"/>
              <w:rPr>
                <w:b/>
                <w:sz w:val="20"/>
              </w:rPr>
            </w:pPr>
          </w:p>
        </w:tc>
      </w:tr>
    </w:tbl>
    <w:p w:rsidR="00B45A88" w:rsidRDefault="00B45A88" w:rsidP="00B45A88">
      <w:pPr>
        <w:spacing w:after="0" w:line="240" w:lineRule="auto"/>
        <w:outlineLvl w:val="0"/>
        <w:rPr>
          <w:rFonts w:ascii="Times New Roman" w:hAnsi="Times New Roman"/>
          <w:b/>
          <w:bCs/>
        </w:rPr>
      </w:pPr>
    </w:p>
    <w:p w:rsidR="0059360A" w:rsidRPr="00B45A88" w:rsidRDefault="0059360A" w:rsidP="00B45A88">
      <w:pPr>
        <w:spacing w:after="200" w:line="276" w:lineRule="auto"/>
      </w:pPr>
    </w:p>
    <w:sectPr w:rsidR="0059360A" w:rsidRPr="00B45A88" w:rsidSect="00917F8E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96FFD"/>
    <w:rsid w:val="000A4314"/>
    <w:rsid w:val="001107BB"/>
    <w:rsid w:val="0035342F"/>
    <w:rsid w:val="00364343"/>
    <w:rsid w:val="0059360A"/>
    <w:rsid w:val="00917F8E"/>
    <w:rsid w:val="00944EE5"/>
    <w:rsid w:val="00A74899"/>
    <w:rsid w:val="00AB3EE7"/>
    <w:rsid w:val="00B45A88"/>
    <w:rsid w:val="00D96FFD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FF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96FF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D96FFD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1131</Words>
  <Characters>6790</Characters>
  <Application>Microsoft Office Word</Application>
  <DocSecurity>0</DocSecurity>
  <Lines>56</Lines>
  <Paragraphs>15</Paragraphs>
  <ScaleCrop>false</ScaleCrop>
  <Company/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gosia</cp:lastModifiedBy>
  <cp:revision>3</cp:revision>
  <dcterms:created xsi:type="dcterms:W3CDTF">2021-07-07T06:08:00Z</dcterms:created>
  <dcterms:modified xsi:type="dcterms:W3CDTF">2021-11-05T12:02:00Z</dcterms:modified>
</cp:coreProperties>
</file>